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8"/>
          <w:szCs w:val="28"/>
        </w:rPr>
        <w:t>American Legion Auxiliary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Department of Florida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District Constitutional Conference Date Form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Information is needed regarding your Cons</w:t>
      </w:r>
      <w:r w:rsidR="00401D34">
        <w:rPr>
          <w:rFonts w:ascii="Helvetica" w:hAnsi="Helvetica" w:cs="Helvetica"/>
          <w:color w:val="000000"/>
        </w:rPr>
        <w:t>titutional Conference so that Department Headquarters</w:t>
      </w:r>
      <w:r>
        <w:rPr>
          <w:rFonts w:ascii="Helvetica" w:hAnsi="Helvetica" w:cs="Helvetica"/>
          <w:color w:val="000000"/>
        </w:rPr>
        <w:t xml:space="preserve"> may furnish the proper delegate strength and delegate certification forms to you and </w:t>
      </w:r>
      <w:r w:rsidR="00401D34">
        <w:rPr>
          <w:rFonts w:ascii="Helvetica" w:hAnsi="Helvetica" w:cs="Helvetica"/>
          <w:color w:val="000000"/>
        </w:rPr>
        <w:t>the</w:t>
      </w:r>
      <w:r>
        <w:rPr>
          <w:rFonts w:ascii="Helvetica" w:hAnsi="Helvetica" w:cs="Helvetica"/>
          <w:color w:val="000000"/>
        </w:rPr>
        <w:t xml:space="preserve"> Units.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F6ACB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Please complete the lower portion of this form and return it to Department Headquarters as soon as you have scheduled your Conference 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 accordance with Standing Rule No VII, Item No. 10, no Constitutional Conference ma</w:t>
      </w:r>
      <w:r w:rsidR="008B6D39">
        <w:rPr>
          <w:rFonts w:ascii="Helvetica" w:hAnsi="Helvetica" w:cs="Helvetica"/>
          <w:color w:val="000000"/>
          <w:u w:color="000000"/>
        </w:rPr>
        <w:t xml:space="preserve">y be scheduled prior to </w:t>
      </w:r>
      <w:r w:rsidR="00401D34">
        <w:rPr>
          <w:rFonts w:ascii="Helvetica" w:hAnsi="Helvetica" w:cs="Helvetica"/>
          <w:color w:val="000000"/>
          <w:u w:color="000000"/>
        </w:rPr>
        <w:t>May 6, 2018 and no later than June 26, 2018</w:t>
      </w:r>
      <w:r>
        <w:rPr>
          <w:rFonts w:ascii="Helvetica" w:hAnsi="Helvetica" w:cs="Helvetica"/>
          <w:color w:val="000000"/>
          <w:u w:color="000000"/>
        </w:rPr>
        <w:t>.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401D34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You may submit this form via email to </w:t>
      </w:r>
      <w:hyperlink r:id="rId4" w:history="1">
        <w:r w:rsidRPr="00CE76E7">
          <w:rPr>
            <w:rStyle w:val="Hyperlink"/>
            <w:rFonts w:ascii="Helvetica" w:hAnsi="Helvetica" w:cs="Helvetica"/>
            <w:u w:color="000000"/>
          </w:rPr>
          <w:t>Secretary@alafl.org</w:t>
        </w:r>
      </w:hyperlink>
      <w:r>
        <w:rPr>
          <w:rFonts w:ascii="Helvetica" w:hAnsi="Helvetica" w:cs="Helvetica"/>
          <w:color w:val="000000"/>
          <w:u w:color="000000"/>
        </w:rPr>
        <w:t xml:space="preserve"> or mail to PO Box 547917, Orlando, Fl. 32854-7917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Constitutional Conference Date Form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District #_______________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Conference Date__________________________________________________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Location_________________________________________________________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Full Address______________________________________________________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Registration Time______________ Meeting Time________________________</w:t>
      </w: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6B55B0" w:rsidRDefault="006B55B0" w:rsidP="006B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5F6ACB" w:rsidRDefault="006B55B0" w:rsidP="006B55B0">
      <w:r>
        <w:rPr>
          <w:rFonts w:ascii="Helvetica" w:hAnsi="Helvetica" w:cs="Helvetica"/>
          <w:color w:val="000000"/>
          <w:u w:color="000000"/>
        </w:rPr>
        <w:t>Signed___________________________________________________________</w:t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  <w:t>District President</w:t>
      </w:r>
    </w:p>
    <w:sectPr w:rsidR="005F6ACB" w:rsidSect="006B55B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B0"/>
    <w:rsid w:val="000C064A"/>
    <w:rsid w:val="00276172"/>
    <w:rsid w:val="00401D34"/>
    <w:rsid w:val="005F6ACB"/>
    <w:rsid w:val="006B55B0"/>
    <w:rsid w:val="008B6D39"/>
    <w:rsid w:val="00E24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AD567-8D9A-47D8-AB74-A7437AB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la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Legion Auxiliary Department of Florida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RBriere</dc:creator>
  <cp:keywords/>
  <cp:lastModifiedBy>Carrie Kolze</cp:lastModifiedBy>
  <cp:revision>2</cp:revision>
  <cp:lastPrinted>2016-06-02T12:01:00Z</cp:lastPrinted>
  <dcterms:created xsi:type="dcterms:W3CDTF">2018-04-09T00:34:00Z</dcterms:created>
  <dcterms:modified xsi:type="dcterms:W3CDTF">2018-04-09T00:34:00Z</dcterms:modified>
</cp:coreProperties>
</file>